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FB515F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AF7104" w:rsidRDefault="00FB7B88" w:rsidP="00966F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>a Virágvasárnapi</w:t>
      </w:r>
      <w:bookmarkStart w:id="0" w:name="_GoBack"/>
      <w:bookmarkEnd w:id="0"/>
      <w:r w:rsidR="00AC3C17">
        <w:rPr>
          <w:rFonts w:ascii="Garamond" w:hAnsi="Garamond"/>
          <w:b/>
          <w:sz w:val="24"/>
          <w:szCs w:val="24"/>
        </w:rPr>
        <w:t xml:space="preserve"> futózarándoklatra</w:t>
      </w:r>
    </w:p>
    <w:p w:rsidR="005C03BC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 xml:space="preserve"> </w:t>
      </w:r>
      <w:r w:rsidR="005C03BC" w:rsidRPr="00FB515F">
        <w:rPr>
          <w:rFonts w:ascii="Garamond" w:hAnsi="Garamond"/>
          <w:b/>
          <w:sz w:val="24"/>
          <w:szCs w:val="24"/>
        </w:rPr>
        <w:t>(</w:t>
      </w:r>
      <w:r w:rsidR="00FB7B88">
        <w:rPr>
          <w:rFonts w:ascii="Garamond" w:hAnsi="Garamond"/>
          <w:b/>
          <w:sz w:val="24"/>
          <w:szCs w:val="24"/>
        </w:rPr>
        <w:t>2017.03.25</w:t>
      </w:r>
      <w:r w:rsidR="00AC3C17">
        <w:rPr>
          <w:rFonts w:ascii="Garamond" w:hAnsi="Garamond"/>
          <w:b/>
          <w:sz w:val="24"/>
          <w:szCs w:val="24"/>
        </w:rPr>
        <w:t>.</w:t>
      </w:r>
      <w:r w:rsidR="005C03BC" w:rsidRPr="00FB515F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Név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</w:t>
      </w:r>
      <w:r w:rsidR="00BE347A">
        <w:rPr>
          <w:rFonts w:ascii="Garamond" w:hAnsi="Garamond"/>
          <w:sz w:val="24"/>
          <w:szCs w:val="24"/>
        </w:rPr>
        <w:t>_____________________________</w:t>
      </w:r>
      <w:r w:rsidRPr="00FB515F">
        <w:rPr>
          <w:rFonts w:ascii="Garamond" w:hAnsi="Garamond"/>
          <w:sz w:val="24"/>
          <w:szCs w:val="24"/>
        </w:rPr>
        <w:t xml:space="preserve">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5C03BC" w:rsidP="009423A5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</w:t>
      </w:r>
      <w:r w:rsidR="00AC3C17">
        <w:rPr>
          <w:rFonts w:ascii="Garamond" w:hAnsi="Garamond"/>
          <w:sz w:val="24"/>
          <w:szCs w:val="24"/>
        </w:rPr>
        <w:t xml:space="preserve">futó </w:t>
      </w:r>
      <w:r w:rsidR="00AF7104">
        <w:rPr>
          <w:rFonts w:ascii="Garamond" w:hAnsi="Garamond"/>
          <w:sz w:val="24"/>
          <w:szCs w:val="24"/>
        </w:rPr>
        <w:t>zarándoklat</w:t>
      </w:r>
      <w:r w:rsidR="00C822BB">
        <w:rPr>
          <w:rFonts w:ascii="Garamond" w:hAnsi="Garamond"/>
          <w:sz w:val="24"/>
          <w:szCs w:val="24"/>
        </w:rPr>
        <w:t xml:space="preserve"> </w:t>
      </w:r>
      <w:r w:rsidRPr="00FB515F">
        <w:rPr>
          <w:rFonts w:ascii="Garamond" w:hAnsi="Garamond"/>
          <w:sz w:val="24"/>
          <w:szCs w:val="24"/>
        </w:rPr>
        <w:t xml:space="preserve">részvételi díja </w:t>
      </w:r>
      <w:r w:rsidR="00FB7B88">
        <w:rPr>
          <w:rFonts w:ascii="Garamond" w:hAnsi="Garamond"/>
          <w:sz w:val="24"/>
          <w:szCs w:val="24"/>
        </w:rPr>
        <w:t>3</w:t>
      </w:r>
      <w:r w:rsidR="00C822BB">
        <w:rPr>
          <w:rFonts w:ascii="Garamond" w:hAnsi="Garamond"/>
          <w:sz w:val="24"/>
          <w:szCs w:val="24"/>
        </w:rPr>
        <w:t>.0</w:t>
      </w:r>
      <w:r w:rsidR="009423A5" w:rsidRPr="00FB515F">
        <w:rPr>
          <w:rFonts w:ascii="Garamond" w:hAnsi="Garamond"/>
          <w:sz w:val="24"/>
          <w:szCs w:val="24"/>
        </w:rPr>
        <w:t>00</w:t>
      </w:r>
      <w:r w:rsidR="00BA1E28" w:rsidRPr="00FB515F">
        <w:rPr>
          <w:rFonts w:ascii="Garamond" w:hAnsi="Garamond"/>
          <w:sz w:val="24"/>
          <w:szCs w:val="24"/>
        </w:rPr>
        <w:t>-Ft/fő</w:t>
      </w:r>
      <w:r w:rsidR="00C822BB">
        <w:rPr>
          <w:rFonts w:ascii="Garamond" w:hAnsi="Garamond"/>
          <w:sz w:val="24"/>
          <w:szCs w:val="24"/>
        </w:rPr>
        <w:t xml:space="preserve">. 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AC3C17" w:rsidRDefault="00AC3C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lastRenderedPageBreak/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E519DE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FB515F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</w:t>
      </w:r>
      <w:r w:rsidR="00AC3C1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sportzarándoklat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Default="00BE347A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082887" w:rsidRPr="00FB515F" w:rsidRDefault="00AC3C17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JELEN SPORTZARÁNDOKLAT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 ÖKUMENIKUS SPIRITUÁLIS RENDEZVÉNY, MELYNEK CÉLJA A LELKI ELMÉLYÜLÉS MELLETT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EGY SPRITUÁLIS SPORT KÖZÖSSÉG ÉLETRE KELTÉSE.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KÉRJÜK, HOGY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41" w:rsidRDefault="00E54F41" w:rsidP="008A5171">
      <w:pPr>
        <w:spacing w:after="0" w:line="240" w:lineRule="auto"/>
      </w:pPr>
      <w:r>
        <w:separator/>
      </w:r>
    </w:p>
  </w:endnote>
  <w:endnote w:type="continuationSeparator" w:id="0">
    <w:p w:rsidR="00E54F41" w:rsidRDefault="00E54F41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41" w:rsidRDefault="00E54F41" w:rsidP="008A5171">
      <w:pPr>
        <w:spacing w:after="0" w:line="240" w:lineRule="auto"/>
      </w:pPr>
      <w:r>
        <w:separator/>
      </w:r>
    </w:p>
  </w:footnote>
  <w:footnote w:type="continuationSeparator" w:id="0">
    <w:p w:rsidR="00E54F41" w:rsidRDefault="00E54F41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177999"/>
    <w:rsid w:val="001D2F6D"/>
    <w:rsid w:val="002136E7"/>
    <w:rsid w:val="002C285B"/>
    <w:rsid w:val="002F13A9"/>
    <w:rsid w:val="002F3BC8"/>
    <w:rsid w:val="0036158A"/>
    <w:rsid w:val="003B0B98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66F04"/>
    <w:rsid w:val="009B704E"/>
    <w:rsid w:val="00A67B64"/>
    <w:rsid w:val="00AC3C17"/>
    <w:rsid w:val="00AE3C72"/>
    <w:rsid w:val="00AF7104"/>
    <w:rsid w:val="00B664EC"/>
    <w:rsid w:val="00B9165C"/>
    <w:rsid w:val="00BA1E28"/>
    <w:rsid w:val="00BE347A"/>
    <w:rsid w:val="00C822BB"/>
    <w:rsid w:val="00CA5184"/>
    <w:rsid w:val="00CC206E"/>
    <w:rsid w:val="00D97876"/>
    <w:rsid w:val="00DB68A0"/>
    <w:rsid w:val="00DC5FA1"/>
    <w:rsid w:val="00E4703A"/>
    <w:rsid w:val="00E519DE"/>
    <w:rsid w:val="00E54F41"/>
    <w:rsid w:val="00E853D1"/>
    <w:rsid w:val="00EC530B"/>
    <w:rsid w:val="00EF7B68"/>
    <w:rsid w:val="00F14CAF"/>
    <w:rsid w:val="00F44F38"/>
    <w:rsid w:val="00FA3C62"/>
    <w:rsid w:val="00FB515F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2017-11-30T13:57:00Z</dcterms:created>
  <dcterms:modified xsi:type="dcterms:W3CDTF">2017-11-30T13:57:00Z</dcterms:modified>
</cp:coreProperties>
</file>