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4E" w:rsidRPr="00FB515F" w:rsidRDefault="005C03BC" w:rsidP="00733337">
      <w:pPr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A Mária Út Közhasznú Egyesület (8200 Veszprém, Házgyári u. 7) </w:t>
      </w:r>
    </w:p>
    <w:p w:rsidR="00733337" w:rsidRPr="00FB515F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Jelentkezési lap</w:t>
      </w:r>
    </w:p>
    <w:p w:rsidR="005C03BC" w:rsidRPr="00FB515F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FB515F">
        <w:rPr>
          <w:rFonts w:ascii="Garamond" w:hAnsi="Garamond"/>
          <w:b/>
          <w:sz w:val="24"/>
          <w:szCs w:val="24"/>
        </w:rPr>
        <w:t>a</w:t>
      </w:r>
      <w:proofErr w:type="gramEnd"/>
      <w:r w:rsidRPr="00FB515F">
        <w:rPr>
          <w:rFonts w:ascii="Garamond" w:hAnsi="Garamond"/>
          <w:b/>
          <w:sz w:val="24"/>
          <w:szCs w:val="24"/>
        </w:rPr>
        <w:t xml:space="preserve"> Mária Maraton </w:t>
      </w:r>
      <w:r w:rsidR="008229C4" w:rsidRPr="00FB515F">
        <w:rPr>
          <w:rFonts w:ascii="Garamond" w:hAnsi="Garamond"/>
          <w:b/>
          <w:sz w:val="24"/>
          <w:szCs w:val="24"/>
        </w:rPr>
        <w:t>futó</w:t>
      </w:r>
      <w:r w:rsidRPr="00FB515F">
        <w:rPr>
          <w:rFonts w:ascii="Garamond" w:hAnsi="Garamond"/>
          <w:b/>
          <w:sz w:val="24"/>
          <w:szCs w:val="24"/>
        </w:rPr>
        <w:t xml:space="preserve"> zarándoklatra</w:t>
      </w:r>
    </w:p>
    <w:p w:rsidR="005C03BC" w:rsidRPr="00FB515F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(</w:t>
      </w:r>
      <w:r w:rsidR="008229C4" w:rsidRPr="00FB515F">
        <w:rPr>
          <w:rFonts w:ascii="Garamond" w:hAnsi="Garamond"/>
          <w:b/>
          <w:sz w:val="24"/>
          <w:szCs w:val="24"/>
        </w:rPr>
        <w:t>2017.06.</w:t>
      </w:r>
      <w:r w:rsidR="00B664EC" w:rsidRPr="00FB515F">
        <w:rPr>
          <w:rFonts w:ascii="Garamond" w:hAnsi="Garamond"/>
          <w:b/>
          <w:sz w:val="24"/>
          <w:szCs w:val="24"/>
        </w:rPr>
        <w:t>1</w:t>
      </w:r>
      <w:r w:rsidR="008229C4" w:rsidRPr="00FB515F">
        <w:rPr>
          <w:rFonts w:ascii="Garamond" w:hAnsi="Garamond"/>
          <w:b/>
          <w:sz w:val="24"/>
          <w:szCs w:val="24"/>
        </w:rPr>
        <w:t>6</w:t>
      </w:r>
      <w:r w:rsidRPr="00FB515F">
        <w:rPr>
          <w:rFonts w:ascii="Garamond" w:hAnsi="Garamond"/>
          <w:b/>
          <w:sz w:val="24"/>
          <w:szCs w:val="24"/>
        </w:rPr>
        <w:t>.-</w:t>
      </w:r>
      <w:r w:rsidR="00B664EC" w:rsidRPr="00FB515F">
        <w:rPr>
          <w:rFonts w:ascii="Garamond" w:hAnsi="Garamond"/>
          <w:b/>
          <w:sz w:val="24"/>
          <w:szCs w:val="24"/>
        </w:rPr>
        <w:t>07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 w:rsidR="00B664EC" w:rsidRPr="00FB515F">
        <w:rPr>
          <w:rFonts w:ascii="Garamond" w:hAnsi="Garamond"/>
          <w:b/>
          <w:sz w:val="24"/>
          <w:szCs w:val="24"/>
        </w:rPr>
        <w:t>15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 w:rsidRPr="00FB515F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Név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 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 </w:t>
      </w: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9423A5" w:rsidRPr="00FB515F" w:rsidRDefault="005C03BC" w:rsidP="009423A5">
      <w:pPr>
        <w:rPr>
          <w:rFonts w:ascii="Garamond" w:eastAsia="Calibri" w:hAnsi="Garamond" w:cs="Times New Roman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Tudomásul vettem, hogy a zarándoklat részvételi díja </w:t>
      </w:r>
      <w:r w:rsidR="00B664EC" w:rsidRPr="00FB515F">
        <w:rPr>
          <w:rFonts w:ascii="Garamond" w:hAnsi="Garamond"/>
          <w:sz w:val="24"/>
          <w:szCs w:val="24"/>
        </w:rPr>
        <w:t>99</w:t>
      </w:r>
      <w:r w:rsidR="009423A5" w:rsidRPr="00FB515F">
        <w:rPr>
          <w:rFonts w:ascii="Garamond" w:hAnsi="Garamond"/>
          <w:sz w:val="24"/>
          <w:szCs w:val="24"/>
        </w:rPr>
        <w:t>00</w:t>
      </w:r>
      <w:r w:rsidR="00BA1E28" w:rsidRPr="00FB515F">
        <w:rPr>
          <w:rFonts w:ascii="Garamond" w:hAnsi="Garamond"/>
          <w:sz w:val="24"/>
          <w:szCs w:val="24"/>
        </w:rPr>
        <w:t>-Ft/fő</w:t>
      </w:r>
      <w:r w:rsidR="00B664EC" w:rsidRPr="00FB515F">
        <w:rPr>
          <w:rFonts w:ascii="Garamond" w:hAnsi="Garamond"/>
          <w:sz w:val="24"/>
          <w:szCs w:val="24"/>
        </w:rPr>
        <w:t>/éj</w:t>
      </w:r>
      <w:r w:rsidRPr="00FB515F">
        <w:rPr>
          <w:rFonts w:ascii="Garamond" w:hAnsi="Garamond"/>
          <w:sz w:val="24"/>
          <w:szCs w:val="24"/>
        </w:rPr>
        <w:t xml:space="preserve">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Sikeres jelentkezést követően öt munkanapon belül a részvételi díj 40%-at, mint előleget átutalom, és a fennmaradó részt indulás előtt maximum 10 munkanappal befizetem. Elfogadom, hogy a részvételi díj 60%-nak visszafizetésére csak vis maior esetben történő lemondás esetén van helye.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>
      <w:pPr>
        <w:rPr>
          <w:rFonts w:ascii="Garamond" w:hAnsi="Garamond"/>
          <w:sz w:val="24"/>
          <w:szCs w:val="24"/>
        </w:rPr>
      </w:pP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FB515F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082887" w:rsidRPr="00FB515F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FB515F">
        <w:rPr>
          <w:rFonts w:ascii="Garamond" w:hAnsi="Garamond"/>
          <w:b/>
          <w:sz w:val="24"/>
          <w:szCs w:val="24"/>
          <w:u w:val="single"/>
        </w:rPr>
        <w:t>Futó sportzarándoklat rendje</w:t>
      </w:r>
    </w:p>
    <w:p w:rsidR="00082887" w:rsidRPr="00FB515F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(beleegyező nyilatkozat)</w:t>
      </w:r>
    </w:p>
    <w:p w:rsidR="00082887" w:rsidRPr="00FB515F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FB515F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FB515F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FB515F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FB515F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kérünk minden résztvevőt, hogy a meghirdetett időpontokat szíveskedjen pontosan betartani; legyünk tekintettel a másikra, a csoport nem </w:t>
      </w:r>
      <w:proofErr w:type="gram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FB515F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FB515F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Egyesület 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szervezési</w:t>
      </w:r>
      <w:proofErr w:type="gramEnd"/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okok miatt fenntartja a jogot, hogy a résztvevők számát korlátozza, a nevezést bármikor lezárja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</w:t>
      </w:r>
      <w:bookmarkStart w:id="0" w:name="_GoBack"/>
      <w:bookmarkEnd w:id="0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ntartja az útvonal- és időpont változtatásának jogát</w:t>
      </w:r>
    </w:p>
    <w:p w:rsidR="00082887" w:rsidRPr="00FB515F" w:rsidRDefault="00082887" w:rsidP="00082887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RENDEZVÉNYÜNK EGY ÖKUMENIKUS SPIRITUÁLIS RENDEZVÉNY, MELYNEK CÉLJA </w:t>
      </w:r>
      <w:proofErr w:type="gram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LELKI ELMÉLYÜLÉS MELLETT A SZOMSZÉDOS ORSZÁGOK KULTÚRÁJÁNAK SPIRITUÁLIS ÉLETÉNEK BEMUTATÁSA. KÉRJÜK, </w:t>
      </w:r>
      <w:proofErr w:type="gram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HOGY</w:t>
      </w:r>
      <w:proofErr w:type="gram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CSAK AZOK VEGYENEK RÉSZT A ZARÁNDOKLATBAN, AKIK TISZTELETBEN TARTJÁK MÁSOK VALLÁSI ÉS NEMZETI HOVATARTOZÁSÁT.</w:t>
      </w: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Alulírott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FB515F">
        <w:rPr>
          <w:rFonts w:ascii="Garamond" w:hAnsi="Garamond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Kelt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FB515F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FB515F" w:rsidRDefault="00082887" w:rsidP="00082887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FB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05" w:rsidRDefault="00BA5D05" w:rsidP="008A5171">
      <w:pPr>
        <w:spacing w:after="0" w:line="240" w:lineRule="auto"/>
      </w:pPr>
      <w:r>
        <w:separator/>
      </w:r>
    </w:p>
  </w:endnote>
  <w:endnote w:type="continuationSeparator" w:id="0">
    <w:p w:rsidR="00BA5D05" w:rsidRDefault="00BA5D05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05" w:rsidRDefault="00BA5D05" w:rsidP="008A5171">
      <w:pPr>
        <w:spacing w:after="0" w:line="240" w:lineRule="auto"/>
      </w:pPr>
      <w:r>
        <w:separator/>
      </w:r>
    </w:p>
  </w:footnote>
  <w:footnote w:type="continuationSeparator" w:id="0">
    <w:p w:rsidR="00BA5D05" w:rsidRDefault="00BA5D05" w:rsidP="008A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BC"/>
    <w:rsid w:val="00082887"/>
    <w:rsid w:val="002C285B"/>
    <w:rsid w:val="003B0B98"/>
    <w:rsid w:val="00493EF3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23A5"/>
    <w:rsid w:val="009B704E"/>
    <w:rsid w:val="00AE3C72"/>
    <w:rsid w:val="00B664EC"/>
    <w:rsid w:val="00BA1E28"/>
    <w:rsid w:val="00BA5D05"/>
    <w:rsid w:val="00D97876"/>
    <w:rsid w:val="00DC5FA1"/>
    <w:rsid w:val="00E4703A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xy</cp:lastModifiedBy>
  <cp:revision>4</cp:revision>
  <dcterms:created xsi:type="dcterms:W3CDTF">2017-04-25T09:29:00Z</dcterms:created>
  <dcterms:modified xsi:type="dcterms:W3CDTF">2017-04-25T09:37:00Z</dcterms:modified>
</cp:coreProperties>
</file>